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3D" w:rsidRPr="00F24B3D" w:rsidRDefault="00F24B3D">
      <w:pPr>
        <w:rPr>
          <w:b/>
        </w:rPr>
      </w:pPr>
      <w:r w:rsidRPr="00F24B3D">
        <w:rPr>
          <w:b/>
        </w:rPr>
        <w:t>Correção da atividade da SEGUNDA AULA</w:t>
      </w:r>
      <w:r w:rsidR="001D3FFC" w:rsidRPr="00F24B3D">
        <w:rPr>
          <w:b/>
        </w:rPr>
        <w:t xml:space="preserve"> </w:t>
      </w:r>
      <w:r w:rsidRPr="00F24B3D">
        <w:rPr>
          <w:b/>
        </w:rPr>
        <w:t>do dia 25/03</w:t>
      </w:r>
    </w:p>
    <w:p w:rsidR="007F355E" w:rsidRDefault="00F24B3D">
      <w:pPr>
        <w:rPr>
          <w:b/>
        </w:rPr>
      </w:pPr>
      <w:hyperlink r:id="rId6" w:history="1">
        <w:r w:rsidRPr="007541E2">
          <w:rPr>
            <w:rStyle w:val="Hyperlink"/>
            <w:b/>
          </w:rPr>
          <w:t>https://rachacuca.com.br/quiz/solve/30191/astecas-incas-e-maias/</w:t>
        </w:r>
      </w:hyperlink>
    </w:p>
    <w:p w:rsidR="005E74A1" w:rsidRDefault="005E74A1" w:rsidP="005E74A1">
      <w:r>
        <w:t>1-</w:t>
      </w:r>
      <w:r>
        <w:t>O deus Huitzilopochtli pertence a qual civilização?</w:t>
      </w:r>
    </w:p>
    <w:p w:rsidR="005E74A1" w:rsidRDefault="005E74A1" w:rsidP="005E74A1">
      <w:r>
        <w:t xml:space="preserve"> </w:t>
      </w:r>
      <w:r w:rsidR="001D3FFC">
        <w:t>Resposta</w:t>
      </w:r>
      <w:r>
        <w:t>: Astecas</w:t>
      </w:r>
    </w:p>
    <w:p w:rsidR="005E74A1" w:rsidRDefault="005E74A1" w:rsidP="005E74A1">
      <w:r>
        <w:t>2-</w:t>
      </w:r>
      <w:r>
        <w:t xml:space="preserve">Que era o deus padroeiro da cidade de </w:t>
      </w:r>
      <w:r w:rsidR="001D3FFC">
        <w:t>Tenochtitlán?</w:t>
      </w:r>
    </w:p>
    <w:p w:rsidR="005E74A1" w:rsidRDefault="001D3FFC" w:rsidP="005E74A1">
      <w:r>
        <w:t>Resposta</w:t>
      </w:r>
      <w:r w:rsidR="005E74A1">
        <w:t>: Huitzilopochtli</w:t>
      </w:r>
    </w:p>
    <w:p w:rsidR="005E74A1" w:rsidRDefault="005E74A1" w:rsidP="005E74A1">
      <w:r>
        <w:t>3-</w:t>
      </w:r>
      <w:r>
        <w:t>Os Astecas e os Maias localizavam se no México. Essa afirmação é verdadeira ou falsa?</w:t>
      </w:r>
    </w:p>
    <w:p w:rsidR="005E74A1" w:rsidRDefault="005E74A1" w:rsidP="005E74A1">
      <w:r>
        <w:t xml:space="preserve"> </w:t>
      </w:r>
      <w:r w:rsidR="001D3FFC">
        <w:t>Resposta</w:t>
      </w:r>
      <w:r>
        <w:t>: Verdadeira</w:t>
      </w:r>
    </w:p>
    <w:p w:rsidR="005E74A1" w:rsidRDefault="005E74A1" w:rsidP="005E74A1">
      <w:r>
        <w:t>4-</w:t>
      </w:r>
      <w:r>
        <w:t>Os Incas localizavam se na Cordilheira dos Andes (América do Sul</w:t>
      </w:r>
      <w:r w:rsidR="001D3FFC">
        <w:t>)</w:t>
      </w:r>
      <w:r>
        <w:t xml:space="preserve"> onde atualmente localiza-se Peru, Bolívia, Chile e Equador. Essa afirmação é verdadeira ou falsa?</w:t>
      </w:r>
    </w:p>
    <w:p w:rsidR="005E74A1" w:rsidRDefault="005E74A1" w:rsidP="005E74A1">
      <w:r>
        <w:t xml:space="preserve"> </w:t>
      </w:r>
      <w:r w:rsidR="001D3FFC">
        <w:t>Resposta</w:t>
      </w:r>
      <w:r>
        <w:t>: Verdadeira</w:t>
      </w:r>
    </w:p>
    <w:p w:rsidR="005E74A1" w:rsidRDefault="005E74A1" w:rsidP="005E74A1">
      <w:r>
        <w:t>5-</w:t>
      </w:r>
      <w:r>
        <w:t>Huitzilopochtli era o deus da guerra e do Estado de qual civilização?</w:t>
      </w:r>
    </w:p>
    <w:p w:rsidR="005E74A1" w:rsidRDefault="001D3FFC" w:rsidP="005E74A1">
      <w:r>
        <w:t>Resposta</w:t>
      </w:r>
      <w:r w:rsidR="005E74A1">
        <w:t>: Astecas</w:t>
      </w:r>
    </w:p>
    <w:p w:rsidR="005E74A1" w:rsidRDefault="001D3FFC" w:rsidP="005E74A1">
      <w:r>
        <w:t xml:space="preserve">6- </w:t>
      </w:r>
      <w:r w:rsidR="005E74A1">
        <w:t>A civilização maia habitou a região das florestas tropicais das atuais</w:t>
      </w:r>
    </w:p>
    <w:p w:rsidR="005E74A1" w:rsidRDefault="001D3FFC" w:rsidP="005E74A1">
      <w:r>
        <w:t>Resposta</w:t>
      </w:r>
      <w:r>
        <w:t>: Guatemala, Honduras e Península de Yucatán</w:t>
      </w:r>
      <w:r>
        <w:t>.</w:t>
      </w:r>
    </w:p>
    <w:p w:rsidR="005E74A1" w:rsidRDefault="001D3FFC" w:rsidP="005E74A1">
      <w:r>
        <w:t>7-</w:t>
      </w:r>
      <w:r w:rsidR="005E74A1">
        <w:t>Qual era a religião dos Maias?</w:t>
      </w:r>
    </w:p>
    <w:p w:rsidR="005E74A1" w:rsidRDefault="001D3FFC" w:rsidP="005E74A1">
      <w:r>
        <w:t>Resposta</w:t>
      </w:r>
      <w:r w:rsidR="005E74A1">
        <w:t>: Politeísta</w:t>
      </w:r>
    </w:p>
    <w:p w:rsidR="005E74A1" w:rsidRDefault="005E74A1" w:rsidP="005E74A1">
      <w:r>
        <w:t>Pois acreditavam em vários deuses ligados à natureza.</w:t>
      </w:r>
    </w:p>
    <w:p w:rsidR="005E74A1" w:rsidRDefault="001D3FFC" w:rsidP="005E74A1">
      <w:r>
        <w:t>8-</w:t>
      </w:r>
      <w:r w:rsidR="005E74A1">
        <w:t>Como era chamado o calendário dos Maias?</w:t>
      </w:r>
    </w:p>
    <w:p w:rsidR="005E74A1" w:rsidRDefault="001D3FFC" w:rsidP="005E74A1">
      <w:r>
        <w:t>Resposta</w:t>
      </w:r>
      <w:r w:rsidR="005E74A1">
        <w:t>: Tzolkim</w:t>
      </w:r>
    </w:p>
    <w:p w:rsidR="001D3FFC" w:rsidRDefault="001D3FFC" w:rsidP="005E74A1">
      <w:r>
        <w:t>9-</w:t>
      </w:r>
      <w:r w:rsidR="005E74A1">
        <w:t>Supay era deus de qual civilização?</w:t>
      </w:r>
    </w:p>
    <w:p w:rsidR="005E74A1" w:rsidRDefault="001D3FFC" w:rsidP="005E74A1">
      <w:r>
        <w:t>Resposta</w:t>
      </w:r>
      <w:r w:rsidR="005E74A1">
        <w:t>: Incas</w:t>
      </w:r>
    </w:p>
    <w:p w:rsidR="005E74A1" w:rsidRDefault="001D3FFC" w:rsidP="005E74A1">
      <w:r>
        <w:t>10-</w:t>
      </w:r>
      <w:r w:rsidR="005E74A1">
        <w:t>O milho era principal alimento dos?</w:t>
      </w:r>
    </w:p>
    <w:p w:rsidR="005E74A1" w:rsidRDefault="001D3FFC" w:rsidP="005E74A1">
      <w:r>
        <w:t>Resposta</w:t>
      </w:r>
      <w:r w:rsidR="005E74A1">
        <w:t>: Incas</w:t>
      </w:r>
    </w:p>
    <w:p w:rsidR="005E74A1" w:rsidRDefault="005E74A1" w:rsidP="005E74A1"/>
    <w:p w:rsidR="00F24B3D" w:rsidRPr="00F24B3D" w:rsidRDefault="00F24B3D" w:rsidP="005E74A1">
      <w:bookmarkStart w:id="0" w:name="_GoBack"/>
      <w:bookmarkEnd w:id="0"/>
    </w:p>
    <w:sectPr w:rsidR="00F24B3D" w:rsidRPr="00F24B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C42BF"/>
    <w:multiLevelType w:val="multilevel"/>
    <w:tmpl w:val="ABB86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DA"/>
    <w:rsid w:val="00073C46"/>
    <w:rsid w:val="001D3FFC"/>
    <w:rsid w:val="005E74A1"/>
    <w:rsid w:val="0065213F"/>
    <w:rsid w:val="007F355E"/>
    <w:rsid w:val="00D66A3C"/>
    <w:rsid w:val="00EA7FDA"/>
    <w:rsid w:val="00F2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3C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3C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6960">
          <w:marLeft w:val="0"/>
          <w:marRight w:val="0"/>
          <w:marTop w:val="0"/>
          <w:marBottom w:val="0"/>
          <w:divBdr>
            <w:top w:val="single" w:sz="6" w:space="7" w:color="D6E9C6"/>
            <w:left w:val="single" w:sz="6" w:space="31" w:color="D6E9C6"/>
            <w:bottom w:val="single" w:sz="6" w:space="7" w:color="D6E9C6"/>
            <w:right w:val="single" w:sz="6" w:space="13" w:color="D6E9C6"/>
          </w:divBdr>
        </w:div>
        <w:div w:id="315112139">
          <w:marLeft w:val="0"/>
          <w:marRight w:val="0"/>
          <w:marTop w:val="0"/>
          <w:marBottom w:val="0"/>
          <w:divBdr>
            <w:top w:val="single" w:sz="6" w:space="7" w:color="D6E9C6"/>
            <w:left w:val="single" w:sz="6" w:space="31" w:color="D6E9C6"/>
            <w:bottom w:val="single" w:sz="6" w:space="7" w:color="D6E9C6"/>
            <w:right w:val="single" w:sz="6" w:space="13" w:color="D6E9C6"/>
          </w:divBdr>
        </w:div>
        <w:div w:id="654185646">
          <w:marLeft w:val="0"/>
          <w:marRight w:val="0"/>
          <w:marTop w:val="0"/>
          <w:marBottom w:val="0"/>
          <w:divBdr>
            <w:top w:val="single" w:sz="6" w:space="7" w:color="D6E9C6"/>
            <w:left w:val="single" w:sz="6" w:space="31" w:color="D6E9C6"/>
            <w:bottom w:val="single" w:sz="6" w:space="7" w:color="D6E9C6"/>
            <w:right w:val="single" w:sz="6" w:space="13" w:color="D6E9C6"/>
          </w:divBdr>
        </w:div>
        <w:div w:id="1427995663">
          <w:marLeft w:val="0"/>
          <w:marRight w:val="0"/>
          <w:marTop w:val="0"/>
          <w:marBottom w:val="0"/>
          <w:divBdr>
            <w:top w:val="single" w:sz="6" w:space="7" w:color="D6E9C6"/>
            <w:left w:val="single" w:sz="6" w:space="31" w:color="D6E9C6"/>
            <w:bottom w:val="single" w:sz="6" w:space="7" w:color="D6E9C6"/>
            <w:right w:val="single" w:sz="6" w:space="13" w:color="D6E9C6"/>
          </w:divBdr>
        </w:div>
        <w:div w:id="1776901035">
          <w:marLeft w:val="0"/>
          <w:marRight w:val="0"/>
          <w:marTop w:val="0"/>
          <w:marBottom w:val="0"/>
          <w:divBdr>
            <w:top w:val="single" w:sz="6" w:space="7" w:color="D6E9C6"/>
            <w:left w:val="single" w:sz="6" w:space="31" w:color="D6E9C6"/>
            <w:bottom w:val="single" w:sz="6" w:space="7" w:color="D6E9C6"/>
            <w:right w:val="single" w:sz="6" w:space="13" w:color="D6E9C6"/>
          </w:divBdr>
        </w:div>
        <w:div w:id="1399207681">
          <w:marLeft w:val="0"/>
          <w:marRight w:val="0"/>
          <w:marTop w:val="0"/>
          <w:marBottom w:val="0"/>
          <w:divBdr>
            <w:top w:val="single" w:sz="6" w:space="7" w:color="D6E9C6"/>
            <w:left w:val="single" w:sz="6" w:space="31" w:color="D6E9C6"/>
            <w:bottom w:val="single" w:sz="6" w:space="7" w:color="D6E9C6"/>
            <w:right w:val="single" w:sz="6" w:space="13" w:color="D6E9C6"/>
          </w:divBdr>
        </w:div>
        <w:div w:id="1149903872">
          <w:marLeft w:val="0"/>
          <w:marRight w:val="0"/>
          <w:marTop w:val="0"/>
          <w:marBottom w:val="0"/>
          <w:divBdr>
            <w:top w:val="single" w:sz="6" w:space="7" w:color="D6E9C6"/>
            <w:left w:val="single" w:sz="6" w:space="31" w:color="D6E9C6"/>
            <w:bottom w:val="single" w:sz="6" w:space="7" w:color="D6E9C6"/>
            <w:right w:val="single" w:sz="6" w:space="13" w:color="D6E9C6"/>
          </w:divBdr>
        </w:div>
        <w:div w:id="738673061">
          <w:marLeft w:val="0"/>
          <w:marRight w:val="0"/>
          <w:marTop w:val="0"/>
          <w:marBottom w:val="0"/>
          <w:divBdr>
            <w:top w:val="single" w:sz="6" w:space="7" w:color="D6E9C6"/>
            <w:left w:val="single" w:sz="6" w:space="31" w:color="D6E9C6"/>
            <w:bottom w:val="single" w:sz="6" w:space="7" w:color="D6E9C6"/>
            <w:right w:val="single" w:sz="6" w:space="13" w:color="D6E9C6"/>
          </w:divBdr>
        </w:div>
        <w:div w:id="1948582272">
          <w:marLeft w:val="0"/>
          <w:marRight w:val="0"/>
          <w:marTop w:val="0"/>
          <w:marBottom w:val="0"/>
          <w:divBdr>
            <w:top w:val="single" w:sz="6" w:space="7" w:color="D6E9C6"/>
            <w:left w:val="single" w:sz="6" w:space="31" w:color="D6E9C6"/>
            <w:bottom w:val="single" w:sz="6" w:space="7" w:color="D6E9C6"/>
            <w:right w:val="single" w:sz="6" w:space="13" w:color="D6E9C6"/>
          </w:divBdr>
        </w:div>
        <w:div w:id="479226023">
          <w:marLeft w:val="0"/>
          <w:marRight w:val="0"/>
          <w:marTop w:val="0"/>
          <w:marBottom w:val="0"/>
          <w:divBdr>
            <w:top w:val="single" w:sz="6" w:space="7" w:color="D6E9C6"/>
            <w:left w:val="single" w:sz="6" w:space="31" w:color="D6E9C6"/>
            <w:bottom w:val="single" w:sz="6" w:space="7" w:color="D6E9C6"/>
            <w:right w:val="single" w:sz="6" w:space="13" w:color="D6E9C6"/>
          </w:divBdr>
        </w:div>
        <w:div w:id="34817281">
          <w:marLeft w:val="0"/>
          <w:marRight w:val="0"/>
          <w:marTop w:val="0"/>
          <w:marBottom w:val="270"/>
          <w:divBdr>
            <w:top w:val="single" w:sz="6" w:space="7" w:color="BCE8F1"/>
            <w:left w:val="single" w:sz="6" w:space="14" w:color="BCE8F1"/>
            <w:bottom w:val="single" w:sz="6" w:space="7" w:color="BCE8F1"/>
            <w:right w:val="single" w:sz="6" w:space="14" w:color="BCE8F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chacuca.com.br/quiz/solve/30191/astecas-incas-e-mai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</cp:lastModifiedBy>
  <cp:revision>2</cp:revision>
  <dcterms:created xsi:type="dcterms:W3CDTF">2020-03-31T14:57:00Z</dcterms:created>
  <dcterms:modified xsi:type="dcterms:W3CDTF">2020-03-31T14:57:00Z</dcterms:modified>
</cp:coreProperties>
</file>