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93D9" w14:textId="69436C63" w:rsidR="00D94B47" w:rsidRDefault="009A478A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2ED0923D" wp14:editId="3DEDDCF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D8C7" w14:textId="7B1BBE4D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737099">
        <w:rPr>
          <w:sz w:val="28"/>
          <w:u w:val="single"/>
        </w:rPr>
        <w:t>02</w:t>
      </w:r>
      <w:r w:rsidR="00D55DAE">
        <w:rPr>
          <w:sz w:val="28"/>
          <w:u w:val="single"/>
        </w:rPr>
        <w:t>/</w:t>
      </w:r>
      <w:r w:rsidR="00737099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0F2282E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24FC370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AD85BA9" w14:textId="4A52F851" w:rsidR="00080012" w:rsidRPr="00C70F47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546E" wp14:editId="13CA134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408AAF" w14:textId="28D05942" w:rsidR="00EB5281" w:rsidRDefault="009A478A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MÚSICA:</w:t>
                            </w:r>
                            <w:r w:rsidR="00737099">
                              <w:t xml:space="preserve"> “FLOR DE ARCO-ÍRIS”, MÚSICA PARA A PRIMAVERA</w:t>
                            </w:r>
                            <w:r>
                              <w:t xml:space="preserve"> -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DE704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>
                              <w:t xml:space="preserve"> 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155661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54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" fillcolor="window" stroked="f" strokeweight=".5pt">
                <v:textbox>
                  <w:txbxContent>
                    <w:p w14:paraId="62408AAF" w14:textId="28D05942" w:rsidR="00EB5281" w:rsidRDefault="009A478A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MÚSICA:</w:t>
                      </w:r>
                      <w:r w:rsidR="00737099">
                        <w:t xml:space="preserve"> “FLOR DE ARCO-ÍRIS”, MÚSICA PARA A PRIMAVERA</w:t>
                      </w:r>
                      <w:r>
                        <w:t xml:space="preserve"> -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DE704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>
                        <w:t xml:space="preserve"> 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155661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DE57D" wp14:editId="22C8B46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6BEFE" w14:textId="6777D8EA" w:rsidR="00EB5281" w:rsidRDefault="009A478A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3F3A30" wp14:editId="374EDCC2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E57D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D06BEFE" w14:textId="6777D8EA" w:rsidR="00EB5281" w:rsidRDefault="009A478A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3F3A30" wp14:editId="374EDCC2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59416B36" w14:textId="77777777" w:rsidR="00EB5281" w:rsidRDefault="00EB5281" w:rsidP="009A478A">
      <w:pPr>
        <w:pStyle w:val="PargrafodaLista"/>
        <w:tabs>
          <w:tab w:val="left" w:pos="1095"/>
        </w:tabs>
        <w:spacing w:line="360" w:lineRule="auto"/>
        <w:ind w:left="360"/>
        <w:rPr>
          <w:b/>
        </w:rPr>
      </w:pPr>
    </w:p>
    <w:p w14:paraId="3DBAEA88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6C43D2C" w14:textId="77777777" w:rsidR="009048F8" w:rsidRDefault="009048F8" w:rsidP="009048F8">
      <w:pPr>
        <w:pStyle w:val="PargrafodaLista"/>
        <w:rPr>
          <w:b/>
        </w:rPr>
      </w:pPr>
    </w:p>
    <w:p w14:paraId="716B8BAF" w14:textId="77777777" w:rsidR="00DE7047" w:rsidRDefault="00DE7047" w:rsidP="009048F8">
      <w:pPr>
        <w:pStyle w:val="PargrafodaLista"/>
        <w:rPr>
          <w:b/>
        </w:rPr>
      </w:pPr>
    </w:p>
    <w:p w14:paraId="45DABC73" w14:textId="77777777" w:rsidR="00FB5158" w:rsidRDefault="00FB5158" w:rsidP="009048F8">
      <w:pPr>
        <w:pStyle w:val="PargrafodaLista"/>
        <w:rPr>
          <w:b/>
        </w:rPr>
      </w:pPr>
    </w:p>
    <w:p w14:paraId="737C55A0" w14:textId="4A36FCFC" w:rsidR="00D0348F" w:rsidRPr="00680F1D" w:rsidRDefault="009A478A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CAF8" wp14:editId="4F67550F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A836E" w14:textId="300380A0" w:rsidR="00DE7047" w:rsidRDefault="00737099" w:rsidP="0073709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FROTAGEM: COM FOLHAS OU FLORES, GIZ DE CERA OU LÁPIS DE COR</w:t>
                            </w:r>
                            <w:r w:rsidR="009A478A">
                              <w:t>;</w:t>
                            </w:r>
                          </w:p>
                          <w:p w14:paraId="7C60E54E" w14:textId="77777777" w:rsidR="00DE7047" w:rsidRDefault="00DE7047" w:rsidP="0073709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CAF8" id="Caixa de texto 23" o:spid="_x0000_s1028" type="#_x0000_t202" style="position:absolute;left:0;text-align:left;margin-left:151.5pt;margin-top:17.85pt;width:360.75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" fillcolor="window" stroked="f" strokeweight=".5pt">
                <v:textbox>
                  <w:txbxContent>
                    <w:p w14:paraId="260A836E" w14:textId="300380A0" w:rsidR="00DE7047" w:rsidRDefault="00737099" w:rsidP="0073709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FROTAGEM: COM FOLHAS OU FLORES, GIZ DE CERA OU LÁPIS DE COR</w:t>
                      </w:r>
                      <w:r w:rsidR="009A478A">
                        <w:t>;</w:t>
                      </w:r>
                    </w:p>
                    <w:p w14:paraId="7C60E54E" w14:textId="77777777" w:rsidR="00DE7047" w:rsidRDefault="00DE7047" w:rsidP="0073709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03EDD0C4" w14:textId="73B41501" w:rsidR="00D0348F" w:rsidRDefault="009A478A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128707B4" wp14:editId="50DE1AB9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A992" w14:textId="77777777" w:rsidR="00D0348F" w:rsidRDefault="00D0348F" w:rsidP="001A2FD6">
      <w:pPr>
        <w:pStyle w:val="PargrafodaLista"/>
        <w:ind w:left="0"/>
        <w:rPr>
          <w:b/>
        </w:rPr>
      </w:pPr>
    </w:p>
    <w:p w14:paraId="116C32FD" w14:textId="77777777" w:rsidR="00FB5158" w:rsidRDefault="00FB5158" w:rsidP="001A2FD6">
      <w:pPr>
        <w:pStyle w:val="PargrafodaLista"/>
        <w:ind w:left="0"/>
        <w:rPr>
          <w:b/>
        </w:rPr>
      </w:pPr>
    </w:p>
    <w:p w14:paraId="7EECCB6E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D452BA7" w14:textId="72FA9CDB" w:rsidR="00AC30C0" w:rsidRPr="00680F1D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C6EC7" wp14:editId="4F3302AE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375EB" w14:textId="32F6AFFA" w:rsidR="009048F8" w:rsidRDefault="009A478A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A82D4F" wp14:editId="3EF4087E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6EC7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273375EB" w14:textId="32F6AFFA" w:rsidR="009048F8" w:rsidRDefault="009A478A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A82D4F" wp14:editId="3EF4087E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41A886B3" w14:textId="4080B079" w:rsidR="009048F8" w:rsidRPr="00AC30C0" w:rsidRDefault="009A478A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2843D" wp14:editId="5172E9D0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52387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4CFF2" w14:textId="05D0FB44" w:rsidR="009048F8" w:rsidRDefault="005615C6" w:rsidP="00737099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LITERATURA DO EXPLORADOR</w:t>
                            </w:r>
                            <w:r w:rsidR="009A478A">
                              <w:t>: OS</w:t>
                            </w:r>
                            <w:r w:rsidR="00737099">
                              <w:t xml:space="preserve"> </w:t>
                            </w:r>
                            <w:r w:rsidR="009A478A">
                              <w:t xml:space="preserve">TRÊS PORQUINHOS – </w:t>
                            </w:r>
                            <w:r w:rsidR="00737099">
                              <w:t>LOBO NA CHAMINÉ</w:t>
                            </w:r>
                            <w:r w:rsidR="009048F8">
                              <w:t>;</w:t>
                            </w:r>
                          </w:p>
                          <w:p w14:paraId="6FFA38A0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843D" id="Caixa de texto 13" o:spid="_x0000_s1030" type="#_x0000_t202" style="position:absolute;left:0;text-align:left;margin-left:113.25pt;margin-top:.6pt;width:39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" fillcolor="window" stroked="f" strokeweight=".5pt">
                <v:textbox>
                  <w:txbxContent>
                    <w:p w14:paraId="2894CFF2" w14:textId="05D0FB44" w:rsidR="009048F8" w:rsidRDefault="005615C6" w:rsidP="00737099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LITERATURA DO EXPLORADOR</w:t>
                      </w:r>
                      <w:r w:rsidR="009A478A">
                        <w:t>: OS</w:t>
                      </w:r>
                      <w:r w:rsidR="00737099">
                        <w:t xml:space="preserve"> </w:t>
                      </w:r>
                      <w:r w:rsidR="009A478A">
                        <w:t xml:space="preserve">TRÊS PORQUINHOS – </w:t>
                      </w:r>
                      <w:r w:rsidR="00737099">
                        <w:t>LOBO NA CHAMINÉ</w:t>
                      </w:r>
                      <w:r w:rsidR="009048F8">
                        <w:t>;</w:t>
                      </w:r>
                    </w:p>
                    <w:p w14:paraId="6FFA38A0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944637B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4FA95972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2ED95CAE" w14:textId="7B79B4DC" w:rsidR="00BA4388" w:rsidRPr="00BA4388" w:rsidRDefault="009A478A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D79F" wp14:editId="5D78B9B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A409D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D79F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5F6A409D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63C5591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4F8F94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E7F7AF8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7B9D710E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0714C1" w14:textId="77777777" w:rsidR="00A96DB5" w:rsidRPr="00A96DB5" w:rsidRDefault="00A96DB5" w:rsidP="00680F1D"/>
    <w:p w14:paraId="44B414E4" w14:textId="77777777" w:rsidR="00A96DB5" w:rsidRDefault="007F4A39" w:rsidP="007F4A39">
      <w:r>
        <w:t xml:space="preserve"> </w:t>
      </w:r>
    </w:p>
    <w:sectPr w:rsidR="00A96DB5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CD423" w14:textId="77777777" w:rsidR="002477C1" w:rsidRDefault="002477C1" w:rsidP="008E0B1D">
      <w:pPr>
        <w:spacing w:after="0" w:line="240" w:lineRule="auto"/>
      </w:pPr>
      <w:r>
        <w:separator/>
      </w:r>
    </w:p>
  </w:endnote>
  <w:endnote w:type="continuationSeparator" w:id="0">
    <w:p w14:paraId="08BD6249" w14:textId="77777777" w:rsidR="002477C1" w:rsidRDefault="002477C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D765" w14:textId="387FEE79" w:rsidR="00F35E7F" w:rsidRPr="00993F75" w:rsidRDefault="009A478A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BDF22CA" wp14:editId="6B5BB6C7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9627C" w14:textId="77777777" w:rsidR="002477C1" w:rsidRDefault="002477C1" w:rsidP="008E0B1D">
      <w:pPr>
        <w:spacing w:after="0" w:line="240" w:lineRule="auto"/>
      </w:pPr>
      <w:r>
        <w:separator/>
      </w:r>
    </w:p>
  </w:footnote>
  <w:footnote w:type="continuationSeparator" w:id="0">
    <w:p w14:paraId="44F1CEE1" w14:textId="77777777" w:rsidR="002477C1" w:rsidRDefault="002477C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79.7pt;height:419.8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477C1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A39F7"/>
    <w:rsid w:val="004B017D"/>
    <w:rsid w:val="004B170F"/>
    <w:rsid w:val="00515EC7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37099"/>
    <w:rsid w:val="00752D49"/>
    <w:rsid w:val="00755001"/>
    <w:rsid w:val="007815CC"/>
    <w:rsid w:val="00784227"/>
    <w:rsid w:val="007B6ED7"/>
    <w:rsid w:val="007F4A39"/>
    <w:rsid w:val="008046E6"/>
    <w:rsid w:val="008543BA"/>
    <w:rsid w:val="008E0B1D"/>
    <w:rsid w:val="00902871"/>
    <w:rsid w:val="009048F8"/>
    <w:rsid w:val="009510F4"/>
    <w:rsid w:val="009639D5"/>
    <w:rsid w:val="00993F75"/>
    <w:rsid w:val="009A0C5E"/>
    <w:rsid w:val="009A1C09"/>
    <w:rsid w:val="009A478A"/>
    <w:rsid w:val="009D2785"/>
    <w:rsid w:val="009F120B"/>
    <w:rsid w:val="00A6591E"/>
    <w:rsid w:val="00A96DB5"/>
    <w:rsid w:val="00A9721D"/>
    <w:rsid w:val="00AA7053"/>
    <w:rsid w:val="00AC30C0"/>
    <w:rsid w:val="00BA4388"/>
    <w:rsid w:val="00BB60CC"/>
    <w:rsid w:val="00BC1DBC"/>
    <w:rsid w:val="00C616BA"/>
    <w:rsid w:val="00C67ADB"/>
    <w:rsid w:val="00C70F47"/>
    <w:rsid w:val="00C849CA"/>
    <w:rsid w:val="00CE49E6"/>
    <w:rsid w:val="00D0348F"/>
    <w:rsid w:val="00D55DAE"/>
    <w:rsid w:val="00D77BFD"/>
    <w:rsid w:val="00D94B47"/>
    <w:rsid w:val="00DE3AC8"/>
    <w:rsid w:val="00DE7047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959A2"/>
  <w15:chartTrackingRefBased/>
  <w15:docId w15:val="{676C2DFF-924D-4A31-A5C5-7D5E318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2020-09-20T19:51:00Z</dcterms:created>
  <dcterms:modified xsi:type="dcterms:W3CDTF">2020-09-20T19:51:00Z</dcterms:modified>
</cp:coreProperties>
</file>